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4F065" w14:textId="77777777" w:rsidR="00937C75" w:rsidRPr="00937C75" w:rsidRDefault="00937C75" w:rsidP="00937C75">
      <w:pPr>
        <w:rPr>
          <w:vanish/>
        </w:rPr>
      </w:pPr>
    </w:p>
    <w:tbl>
      <w:tblPr>
        <w:tblStyle w:val="Reetkatablice"/>
        <w:tblW w:w="9498" w:type="dxa"/>
        <w:tblInd w:w="-5" w:type="dxa"/>
        <w:tblLook w:val="04A0" w:firstRow="1" w:lastRow="0" w:firstColumn="1" w:lastColumn="0" w:noHBand="0" w:noVBand="1"/>
      </w:tblPr>
      <w:tblGrid>
        <w:gridCol w:w="5063"/>
        <w:gridCol w:w="4435"/>
      </w:tblGrid>
      <w:tr w:rsidR="005909E1" w:rsidRPr="00937C75" w14:paraId="25F80474" w14:textId="77777777" w:rsidTr="00CF0D64">
        <w:trPr>
          <w:trHeight w:val="776"/>
        </w:trPr>
        <w:tc>
          <w:tcPr>
            <w:tcW w:w="5063" w:type="dxa"/>
            <w:hideMark/>
          </w:tcPr>
          <w:p w14:paraId="5588403A" w14:textId="4AF142EC" w:rsidR="00937C75" w:rsidRPr="00937C75" w:rsidRDefault="00937C75" w:rsidP="00937C7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C75">
              <w:rPr>
                <w:rFonts w:ascii="Times New Roman" w:hAnsi="Times New Roman" w:cs="Times New Roman"/>
                <w:sz w:val="24"/>
                <w:szCs w:val="24"/>
              </w:rPr>
              <w:t xml:space="preserve">Podnositelj prijedloga i mišljenja </w:t>
            </w:r>
            <w:r w:rsidR="00046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C75">
              <w:rPr>
                <w:rFonts w:ascii="Times New Roman" w:hAnsi="Times New Roman" w:cs="Times New Roman"/>
                <w:sz w:val="24"/>
                <w:szCs w:val="24"/>
              </w:rPr>
              <w:t>(ime i prezime fizičke osobe odnosno naziv pravne osobe za koju se podnosi prijedlog i mišljenje)</w:t>
            </w:r>
          </w:p>
        </w:tc>
        <w:tc>
          <w:tcPr>
            <w:tcW w:w="4435" w:type="dxa"/>
            <w:hideMark/>
          </w:tcPr>
          <w:p w14:paraId="6714D9E5" w14:textId="77777777" w:rsidR="00937C75" w:rsidRPr="00937C75" w:rsidRDefault="00937C75" w:rsidP="00937C75">
            <w:pPr>
              <w:spacing w:after="160" w:line="259" w:lineRule="auto"/>
            </w:pPr>
          </w:p>
        </w:tc>
      </w:tr>
      <w:tr w:rsidR="005909E1" w:rsidRPr="00937C75" w14:paraId="7D39F7B7" w14:textId="77777777" w:rsidTr="00CF0D64">
        <w:trPr>
          <w:trHeight w:val="867"/>
        </w:trPr>
        <w:tc>
          <w:tcPr>
            <w:tcW w:w="5063" w:type="dxa"/>
            <w:hideMark/>
          </w:tcPr>
          <w:p w14:paraId="36CF9CF3" w14:textId="1401048C" w:rsidR="00937C75" w:rsidRPr="00937C75" w:rsidRDefault="00937C75" w:rsidP="00937C7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C75">
              <w:rPr>
                <w:rFonts w:ascii="Times New Roman" w:hAnsi="Times New Roman" w:cs="Times New Roman"/>
                <w:sz w:val="24"/>
                <w:szCs w:val="24"/>
              </w:rPr>
              <w:t xml:space="preserve">Interes, odnosno kategorija i brojnost korisnika koje predstavlja </w:t>
            </w:r>
            <w:r w:rsidR="00046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C75">
              <w:rPr>
                <w:rFonts w:ascii="Times New Roman" w:hAnsi="Times New Roman" w:cs="Times New Roman"/>
                <w:sz w:val="24"/>
                <w:szCs w:val="24"/>
              </w:rPr>
              <w:t>(građani, udruge, udruge u području zaštite okoliša, poduzetnici, itd.)</w:t>
            </w:r>
          </w:p>
        </w:tc>
        <w:tc>
          <w:tcPr>
            <w:tcW w:w="4435" w:type="dxa"/>
            <w:hideMark/>
          </w:tcPr>
          <w:p w14:paraId="55C4E2B4" w14:textId="77777777" w:rsidR="00937C75" w:rsidRPr="00937C75" w:rsidRDefault="00937C75" w:rsidP="00937C75">
            <w:pPr>
              <w:spacing w:after="160" w:line="259" w:lineRule="auto"/>
            </w:pPr>
          </w:p>
        </w:tc>
      </w:tr>
      <w:tr w:rsidR="005909E1" w:rsidRPr="00937C75" w14:paraId="230791E2" w14:textId="77777777" w:rsidTr="00CF0D64">
        <w:trPr>
          <w:trHeight w:val="1267"/>
        </w:trPr>
        <w:tc>
          <w:tcPr>
            <w:tcW w:w="5063" w:type="dxa"/>
            <w:hideMark/>
          </w:tcPr>
          <w:p w14:paraId="33E13000" w14:textId="4037E5A2" w:rsidR="00937C75" w:rsidRPr="00937C75" w:rsidRDefault="00937C75" w:rsidP="00937C7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C75">
              <w:rPr>
                <w:rFonts w:ascii="Times New Roman" w:hAnsi="Times New Roman" w:cs="Times New Roman"/>
                <w:sz w:val="24"/>
                <w:szCs w:val="24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435" w:type="dxa"/>
            <w:hideMark/>
          </w:tcPr>
          <w:p w14:paraId="60FB480A" w14:textId="77777777" w:rsidR="00937C75" w:rsidRPr="00937C75" w:rsidRDefault="00937C75" w:rsidP="00937C75">
            <w:pPr>
              <w:spacing w:after="160" w:line="259" w:lineRule="auto"/>
            </w:pPr>
          </w:p>
        </w:tc>
      </w:tr>
      <w:tr w:rsidR="005909E1" w:rsidRPr="00937C75" w14:paraId="177CE75F" w14:textId="77777777" w:rsidTr="00CF0D64">
        <w:trPr>
          <w:trHeight w:val="436"/>
        </w:trPr>
        <w:tc>
          <w:tcPr>
            <w:tcW w:w="5063" w:type="dxa"/>
            <w:hideMark/>
          </w:tcPr>
          <w:p w14:paraId="7474544E" w14:textId="77777777" w:rsidR="00937C75" w:rsidRPr="00937C75" w:rsidRDefault="00937C75" w:rsidP="00937C7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C75">
              <w:rPr>
                <w:rFonts w:ascii="Times New Roman" w:hAnsi="Times New Roman" w:cs="Times New Roman"/>
                <w:sz w:val="24"/>
                <w:szCs w:val="24"/>
              </w:rPr>
              <w:t>Načelni prijedlozi i mišljenje na nacrt akta ili dokumenta</w:t>
            </w:r>
          </w:p>
        </w:tc>
        <w:tc>
          <w:tcPr>
            <w:tcW w:w="4435" w:type="dxa"/>
            <w:hideMark/>
          </w:tcPr>
          <w:p w14:paraId="2DD31FEF" w14:textId="77777777" w:rsidR="00937C75" w:rsidRPr="00937C75" w:rsidRDefault="00937C75" w:rsidP="00937C75">
            <w:pPr>
              <w:spacing w:after="160" w:line="259" w:lineRule="auto"/>
            </w:pPr>
          </w:p>
        </w:tc>
      </w:tr>
      <w:tr w:rsidR="005909E1" w:rsidRPr="00937C75" w14:paraId="2B5E5EE4" w14:textId="77777777" w:rsidTr="00CF0D64">
        <w:trPr>
          <w:trHeight w:val="320"/>
        </w:trPr>
        <w:tc>
          <w:tcPr>
            <w:tcW w:w="5063" w:type="dxa"/>
            <w:vMerge w:val="restart"/>
            <w:hideMark/>
          </w:tcPr>
          <w:p w14:paraId="2DC4EF4B" w14:textId="24A13519" w:rsidR="005909E1" w:rsidRPr="00937C75" w:rsidRDefault="000464B2" w:rsidP="00937C7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909E1" w:rsidRPr="00937C75"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ili dijelove nacrta akta ili dokumenta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909E1" w:rsidRPr="00937C75">
              <w:rPr>
                <w:rFonts w:ascii="Times New Roman" w:hAnsi="Times New Roman" w:cs="Times New Roman"/>
                <w:sz w:val="24"/>
                <w:szCs w:val="24"/>
              </w:rPr>
              <w:t>prijedlog i mišljenje)</w:t>
            </w:r>
          </w:p>
        </w:tc>
        <w:tc>
          <w:tcPr>
            <w:tcW w:w="4435" w:type="dxa"/>
            <w:hideMark/>
          </w:tcPr>
          <w:p w14:paraId="771CEA88" w14:textId="77777777" w:rsidR="005909E1" w:rsidRPr="00937C75" w:rsidRDefault="005909E1" w:rsidP="00937C75">
            <w:pPr>
              <w:spacing w:after="160" w:line="259" w:lineRule="auto"/>
            </w:pPr>
          </w:p>
        </w:tc>
      </w:tr>
      <w:tr w:rsidR="005909E1" w:rsidRPr="00937C75" w14:paraId="28EFEB48" w14:textId="77777777" w:rsidTr="00CF0D64">
        <w:trPr>
          <w:trHeight w:val="327"/>
        </w:trPr>
        <w:tc>
          <w:tcPr>
            <w:tcW w:w="5063" w:type="dxa"/>
            <w:vMerge/>
          </w:tcPr>
          <w:p w14:paraId="1023E403" w14:textId="77777777" w:rsidR="005909E1" w:rsidRPr="00212656" w:rsidRDefault="005909E1" w:rsidP="0093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</w:tcPr>
          <w:p w14:paraId="4BEEF313" w14:textId="77777777" w:rsidR="005909E1" w:rsidRPr="00937C75" w:rsidRDefault="005909E1" w:rsidP="00937C75"/>
        </w:tc>
      </w:tr>
      <w:tr w:rsidR="005909E1" w:rsidRPr="00937C75" w14:paraId="4692B7FF" w14:textId="77777777" w:rsidTr="00CF0D64">
        <w:trPr>
          <w:trHeight w:val="342"/>
        </w:trPr>
        <w:tc>
          <w:tcPr>
            <w:tcW w:w="5063" w:type="dxa"/>
            <w:vMerge/>
          </w:tcPr>
          <w:p w14:paraId="45BA4B78" w14:textId="77777777" w:rsidR="005909E1" w:rsidRPr="00212656" w:rsidRDefault="005909E1" w:rsidP="0093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</w:tcPr>
          <w:p w14:paraId="16EE1470" w14:textId="77777777" w:rsidR="005909E1" w:rsidRPr="00937C75" w:rsidRDefault="005909E1" w:rsidP="00937C75"/>
        </w:tc>
      </w:tr>
      <w:tr w:rsidR="005909E1" w:rsidRPr="00937C75" w14:paraId="5E753C1F" w14:textId="77777777" w:rsidTr="00CF0D64">
        <w:trPr>
          <w:trHeight w:val="386"/>
        </w:trPr>
        <w:tc>
          <w:tcPr>
            <w:tcW w:w="5063" w:type="dxa"/>
            <w:vMerge/>
          </w:tcPr>
          <w:p w14:paraId="368FC6AA" w14:textId="77777777" w:rsidR="005909E1" w:rsidRPr="00212656" w:rsidRDefault="005909E1" w:rsidP="00937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</w:tcPr>
          <w:p w14:paraId="44C541AC" w14:textId="77777777" w:rsidR="005909E1" w:rsidRPr="00937C75" w:rsidRDefault="005909E1" w:rsidP="00937C75"/>
        </w:tc>
      </w:tr>
      <w:tr w:rsidR="005909E1" w:rsidRPr="00937C75" w14:paraId="06A350E0" w14:textId="77777777" w:rsidTr="00CF0D64">
        <w:trPr>
          <w:trHeight w:val="793"/>
        </w:trPr>
        <w:tc>
          <w:tcPr>
            <w:tcW w:w="5063" w:type="dxa"/>
            <w:hideMark/>
          </w:tcPr>
          <w:p w14:paraId="5E6B117D" w14:textId="77777777" w:rsidR="00937C75" w:rsidRPr="00937C75" w:rsidRDefault="00937C75" w:rsidP="00937C7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C75">
              <w:rPr>
                <w:rFonts w:ascii="Times New Roman" w:hAnsi="Times New Roman" w:cs="Times New Roman"/>
                <w:sz w:val="24"/>
                <w:szCs w:val="24"/>
              </w:rPr>
              <w:t>Datum dostavljanja prijedloga i mišljenja</w:t>
            </w:r>
          </w:p>
        </w:tc>
        <w:tc>
          <w:tcPr>
            <w:tcW w:w="4435" w:type="dxa"/>
            <w:hideMark/>
          </w:tcPr>
          <w:p w14:paraId="4C8ADF3F" w14:textId="77777777" w:rsidR="00937C75" w:rsidRPr="00937C75" w:rsidRDefault="00937C75" w:rsidP="00937C75">
            <w:pPr>
              <w:spacing w:after="160" w:line="259" w:lineRule="auto"/>
            </w:pPr>
          </w:p>
        </w:tc>
      </w:tr>
    </w:tbl>
    <w:tbl>
      <w:tblPr>
        <w:tblStyle w:val="Reetkatablice"/>
        <w:tblpPr w:leftFromText="180" w:rightFromText="180" w:vertAnchor="page" w:horzAnchor="margin" w:tblpX="-15" w:tblpY="431"/>
        <w:tblW w:w="9493" w:type="dxa"/>
        <w:tblLook w:val="0600" w:firstRow="0" w:lastRow="0" w:firstColumn="0" w:lastColumn="0" w:noHBand="1" w:noVBand="1"/>
      </w:tblPr>
      <w:tblGrid>
        <w:gridCol w:w="5113"/>
        <w:gridCol w:w="4380"/>
      </w:tblGrid>
      <w:tr w:rsidR="00D23710" w:rsidRPr="00937C75" w14:paraId="5D1D3B7A" w14:textId="77777777" w:rsidTr="00CF0D64">
        <w:trPr>
          <w:trHeight w:val="944"/>
        </w:trPr>
        <w:tc>
          <w:tcPr>
            <w:tcW w:w="9493" w:type="dxa"/>
            <w:gridSpan w:val="2"/>
          </w:tcPr>
          <w:p w14:paraId="3DEA35C2" w14:textId="073E24DB" w:rsidR="00D23710" w:rsidRPr="00212656" w:rsidRDefault="00D23710" w:rsidP="00B33B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C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OBRAZAC</w:t>
            </w:r>
            <w:r w:rsidRPr="00937C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937C75">
              <w:rPr>
                <w:rFonts w:ascii="Times New Roman" w:hAnsi="Times New Roman" w:cs="Times New Roman"/>
                <w:sz w:val="28"/>
                <w:szCs w:val="28"/>
              </w:rPr>
              <w:t>sudjelovanja u postupku savjetovanja s javnošću o</w:t>
            </w:r>
            <w:r w:rsidRPr="00937C7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Nacrtu akta </w:t>
            </w:r>
            <w:r w:rsidRPr="00212656">
              <w:rPr>
                <w:rFonts w:ascii="Times New Roman" w:hAnsi="Times New Roman" w:cs="Times New Roman"/>
                <w:sz w:val="28"/>
                <w:szCs w:val="28"/>
              </w:rPr>
              <w:t>Osnovne škol</w:t>
            </w:r>
            <w:r w:rsidR="0075586B" w:rsidRPr="00212656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212656">
              <w:rPr>
                <w:rFonts w:ascii="Times New Roman" w:hAnsi="Times New Roman" w:cs="Times New Roman"/>
                <w:sz w:val="28"/>
                <w:szCs w:val="28"/>
              </w:rPr>
              <w:t xml:space="preserve"> Visoko</w:t>
            </w:r>
            <w:r w:rsidR="000870CD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D23710" w:rsidRPr="00937C75" w14:paraId="08409C82" w14:textId="77777777" w:rsidTr="00CF0D64">
        <w:trPr>
          <w:trHeight w:val="731"/>
        </w:trPr>
        <w:tc>
          <w:tcPr>
            <w:tcW w:w="5113" w:type="dxa"/>
            <w:hideMark/>
          </w:tcPr>
          <w:p w14:paraId="457F95A8" w14:textId="77777777" w:rsidR="00D23710" w:rsidRPr="00937C75" w:rsidRDefault="00D23710" w:rsidP="00B33B0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akta / dokumenta za koji se provodi savjetovanje:</w:t>
            </w:r>
          </w:p>
        </w:tc>
        <w:tc>
          <w:tcPr>
            <w:tcW w:w="4380" w:type="dxa"/>
            <w:hideMark/>
          </w:tcPr>
          <w:p w14:paraId="4A9D1BCE" w14:textId="77777777" w:rsidR="00D23710" w:rsidRPr="00937C75" w:rsidRDefault="00D23710" w:rsidP="00B33B0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Nacrt Pravilnika o jednostavnoj</w:t>
            </w:r>
            <w:r w:rsidRPr="002126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nabavi</w:t>
            </w:r>
            <w:r w:rsidRPr="00937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126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Osnovne škole Visoko</w:t>
            </w:r>
          </w:p>
        </w:tc>
      </w:tr>
      <w:tr w:rsidR="00D23710" w:rsidRPr="00937C75" w14:paraId="6DE52258" w14:textId="77777777" w:rsidTr="00CF0D64">
        <w:trPr>
          <w:trHeight w:val="456"/>
        </w:trPr>
        <w:tc>
          <w:tcPr>
            <w:tcW w:w="5113" w:type="dxa"/>
            <w:hideMark/>
          </w:tcPr>
          <w:p w14:paraId="31C0E591" w14:textId="77777777" w:rsidR="00D23710" w:rsidRPr="00937C75" w:rsidRDefault="00D23710" w:rsidP="00B33B0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Nositelj izrade akta/dokumenta:</w:t>
            </w:r>
          </w:p>
        </w:tc>
        <w:tc>
          <w:tcPr>
            <w:tcW w:w="4380" w:type="dxa"/>
            <w:hideMark/>
          </w:tcPr>
          <w:p w14:paraId="5033CA4F" w14:textId="77777777" w:rsidR="00D23710" w:rsidRPr="00937C75" w:rsidRDefault="00D23710" w:rsidP="00B33B0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26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Osnovna škola Visoko</w:t>
            </w:r>
          </w:p>
        </w:tc>
      </w:tr>
      <w:tr w:rsidR="00D23710" w:rsidRPr="00937C75" w14:paraId="69C962F3" w14:textId="77777777" w:rsidTr="00CF0D64">
        <w:trPr>
          <w:trHeight w:val="746"/>
        </w:trPr>
        <w:tc>
          <w:tcPr>
            <w:tcW w:w="5113" w:type="dxa"/>
            <w:hideMark/>
          </w:tcPr>
          <w:p w14:paraId="0A638E85" w14:textId="3BC32667" w:rsidR="00D23710" w:rsidRPr="00937C75" w:rsidRDefault="00D23710" w:rsidP="00B33B0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Početak savjetovanja: </w:t>
            </w:r>
            <w:r w:rsidRPr="00937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</w:t>
            </w:r>
            <w:r w:rsidR="000870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937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srpnja 2026.</w:t>
            </w:r>
          </w:p>
        </w:tc>
        <w:tc>
          <w:tcPr>
            <w:tcW w:w="4380" w:type="dxa"/>
            <w:hideMark/>
          </w:tcPr>
          <w:p w14:paraId="285F443B" w14:textId="152A3484" w:rsidR="00D23710" w:rsidRPr="00937C75" w:rsidRDefault="00D23710" w:rsidP="00B33B0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Završetak savjetovanja: </w:t>
            </w:r>
            <w:r w:rsidRPr="00937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314F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Pr="00937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kolovoza 2026.</w:t>
            </w:r>
          </w:p>
        </w:tc>
      </w:tr>
    </w:tbl>
    <w:p w14:paraId="5DEA7204" w14:textId="01818A8C" w:rsidR="005909E1" w:rsidRPr="00937C75" w:rsidRDefault="005909E1" w:rsidP="00937C75">
      <w:pPr>
        <w:rPr>
          <w:sz w:val="20"/>
          <w:szCs w:val="20"/>
        </w:rPr>
      </w:pPr>
    </w:p>
    <w:tbl>
      <w:tblPr>
        <w:tblStyle w:val="Svijetlareetkatablice"/>
        <w:tblW w:w="9493" w:type="dxa"/>
        <w:tblLook w:val="0600" w:firstRow="0" w:lastRow="0" w:firstColumn="0" w:lastColumn="0" w:noHBand="1" w:noVBand="1"/>
      </w:tblPr>
      <w:tblGrid>
        <w:gridCol w:w="9493"/>
      </w:tblGrid>
      <w:tr w:rsidR="005909E1" w:rsidRPr="00937C75" w14:paraId="12FBF578" w14:textId="77777777" w:rsidTr="00CF0D64">
        <w:trPr>
          <w:trHeight w:val="923"/>
        </w:trPr>
        <w:tc>
          <w:tcPr>
            <w:tcW w:w="9493" w:type="dxa"/>
          </w:tcPr>
          <w:p w14:paraId="387F9ECD" w14:textId="5DC0AD74" w:rsidR="005909E1" w:rsidRPr="002D5EFF" w:rsidRDefault="005909E1" w:rsidP="00F361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5EFF">
              <w:rPr>
                <w:rFonts w:ascii="Times New Roman" w:hAnsi="Times New Roman" w:cs="Times New Roman"/>
                <w:sz w:val="26"/>
                <w:szCs w:val="26"/>
              </w:rPr>
              <w:t xml:space="preserve">Popunjeni obrazac s prilogom potrebno je dostaviti zaključno do </w:t>
            </w:r>
            <w:r w:rsidR="00314FA0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21</w:t>
            </w:r>
            <w:r w:rsidRPr="002D5EFF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.08.2026.</w:t>
            </w:r>
            <w:r w:rsidRPr="002D5EFF">
              <w:rPr>
                <w:rFonts w:ascii="Times New Roman" w:hAnsi="Times New Roman" w:cs="Times New Roman"/>
                <w:sz w:val="26"/>
                <w:szCs w:val="26"/>
              </w:rPr>
              <w:t xml:space="preserve"> na adresu elektroničke pošte: </w:t>
            </w:r>
            <w:hyperlink r:id="rId6" w:history="1">
              <w:r w:rsidRPr="002D5EFF">
                <w:rPr>
                  <w:rStyle w:val="Hiperveza"/>
                  <w:rFonts w:ascii="Times New Roman" w:eastAsia="Times New Roman" w:hAnsi="Times New Roman" w:cs="Times New Roman"/>
                  <w:b/>
                  <w:sz w:val="26"/>
                  <w:szCs w:val="26"/>
                </w:rPr>
                <w:t>skola@os-visoko.skole.hr</w:t>
              </w:r>
              <w:r w:rsidRPr="002D5EFF">
                <w:rPr>
                  <w:rStyle w:val="Hiperveza"/>
                  <w:rFonts w:ascii="Times New Roman" w:hAnsi="Times New Roman" w:cs="Times New Roman"/>
                  <w:sz w:val="26"/>
                  <w:szCs w:val="26"/>
                </w:rPr>
                <w:t xml:space="preserve"> </w:t>
              </w:r>
            </w:hyperlink>
            <w:r w:rsidRPr="002D5EFF">
              <w:rPr>
                <w:rFonts w:ascii="Times New Roman" w:hAnsi="Times New Roman" w:cs="Times New Roman"/>
                <w:sz w:val="26"/>
                <w:szCs w:val="26"/>
              </w:rPr>
              <w:t xml:space="preserve"> s naznakom: "Savjetovanje – Pravilnik o jednostavnoj nabavi"</w:t>
            </w:r>
          </w:p>
        </w:tc>
      </w:tr>
      <w:tr w:rsidR="005909E1" w:rsidRPr="00937C75" w14:paraId="3939DBD8" w14:textId="77777777" w:rsidTr="00CF0D64">
        <w:trPr>
          <w:trHeight w:val="538"/>
        </w:trPr>
        <w:tc>
          <w:tcPr>
            <w:tcW w:w="9493" w:type="dxa"/>
          </w:tcPr>
          <w:p w14:paraId="6704ABA6" w14:textId="127E05FD" w:rsidR="005909E1" w:rsidRPr="002D5EFF" w:rsidRDefault="005909E1" w:rsidP="00F361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5EFF">
              <w:rPr>
                <w:rFonts w:ascii="Times New Roman" w:hAnsi="Times New Roman" w:cs="Times New Roman"/>
                <w:sz w:val="26"/>
                <w:szCs w:val="26"/>
              </w:rPr>
              <w:t xml:space="preserve">Kontakt osoba za provedbu savjetovanja: Danijel Kovač, </w:t>
            </w:r>
            <w:hyperlink r:id="rId7" w:history="1">
              <w:r w:rsidRPr="002D5EFF">
                <w:rPr>
                  <w:rStyle w:val="Hiperveza"/>
                  <w:rFonts w:ascii="Times New Roman" w:eastAsia="Times New Roman" w:hAnsi="Times New Roman" w:cs="Times New Roman"/>
                  <w:bCs/>
                  <w:sz w:val="26"/>
                  <w:szCs w:val="26"/>
                </w:rPr>
                <w:t>skola@os-visoko.skole.hr</w:t>
              </w:r>
            </w:hyperlink>
          </w:p>
        </w:tc>
      </w:tr>
      <w:tr w:rsidR="005909E1" w:rsidRPr="00937C75" w14:paraId="37123FFD" w14:textId="77777777" w:rsidTr="00CF0D64">
        <w:trPr>
          <w:trHeight w:val="1289"/>
        </w:trPr>
        <w:tc>
          <w:tcPr>
            <w:tcW w:w="9493" w:type="dxa"/>
          </w:tcPr>
          <w:p w14:paraId="7BB3AD74" w14:textId="77777777" w:rsidR="005909E1" w:rsidRPr="002D5EFF" w:rsidRDefault="005909E1" w:rsidP="00F361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5EFF">
              <w:rPr>
                <w:rFonts w:ascii="Times New Roman" w:hAnsi="Times New Roman" w:cs="Times New Roman"/>
                <w:sz w:val="26"/>
                <w:szCs w:val="26"/>
              </w:rPr>
              <w:t xml:space="preserve">Po završetku savjetovanja, </w:t>
            </w:r>
            <w:r w:rsidRPr="002D5EF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svi pristigli prijedlozi, mišljenja i primjedbe bit će razmotreni</w:t>
            </w:r>
            <w:r w:rsidRPr="002D5EFF">
              <w:rPr>
                <w:rFonts w:ascii="Times New Roman" w:hAnsi="Times New Roman" w:cs="Times New Roman"/>
                <w:sz w:val="26"/>
                <w:szCs w:val="26"/>
              </w:rPr>
              <w:t xml:space="preserve"> te ili prihvaćeni ili neprihvaćeni, odnosno primljeni na znanje uz obrazloženja koja su sastavni dio </w:t>
            </w:r>
            <w:r w:rsidRPr="002D5EF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Izvješća o savjetovanju s javnošću.</w:t>
            </w:r>
          </w:p>
        </w:tc>
      </w:tr>
      <w:tr w:rsidR="005909E1" w:rsidRPr="00937C75" w14:paraId="3CADA20F" w14:textId="77777777" w:rsidTr="00CF0D64">
        <w:trPr>
          <w:trHeight w:val="907"/>
        </w:trPr>
        <w:tc>
          <w:tcPr>
            <w:tcW w:w="9493" w:type="dxa"/>
          </w:tcPr>
          <w:p w14:paraId="522DA8B2" w14:textId="7943AFBB" w:rsidR="005909E1" w:rsidRPr="002D5EFF" w:rsidRDefault="005909E1" w:rsidP="00F361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5EFF">
              <w:rPr>
                <w:rFonts w:ascii="Times New Roman" w:hAnsi="Times New Roman" w:cs="Times New Roman"/>
                <w:sz w:val="26"/>
                <w:szCs w:val="26"/>
              </w:rPr>
              <w:t xml:space="preserve">Izvješće će biti objavljeno najkasnije do </w:t>
            </w:r>
            <w:r w:rsidRPr="002D5E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31.08.2026.</w:t>
            </w:r>
            <w:r w:rsidRPr="002D5EFF">
              <w:rPr>
                <w:rFonts w:ascii="Times New Roman" w:hAnsi="Times New Roman" w:cs="Times New Roman"/>
                <w:sz w:val="26"/>
                <w:szCs w:val="26"/>
              </w:rPr>
              <w:t xml:space="preserve"> na internetskoj stranici Osnovna škola Visoko, na poveznici</w:t>
            </w:r>
            <w:r w:rsidR="00D23710" w:rsidRPr="002D5EFF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hyperlink r:id="rId8" w:history="1">
              <w:r w:rsidR="00D23710" w:rsidRPr="002D5EFF">
                <w:rPr>
                  <w:rStyle w:val="Hiperveza"/>
                  <w:rFonts w:ascii="Times New Roman" w:hAnsi="Times New Roman" w:cs="Times New Roman"/>
                  <w:sz w:val="26"/>
                  <w:szCs w:val="26"/>
                </w:rPr>
                <w:t>https://osvisoko.hr/pretraga dokumenata?f%5B0%5D=odaberite_kategoriju_dokumenta%3A11</w:t>
              </w:r>
            </w:hyperlink>
            <w:r w:rsidRPr="002D5EF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5909E1" w:rsidRPr="00937C75" w14:paraId="6157A29F" w14:textId="77777777" w:rsidTr="00CF0D64">
        <w:trPr>
          <w:trHeight w:val="999"/>
        </w:trPr>
        <w:tc>
          <w:tcPr>
            <w:tcW w:w="9493" w:type="dxa"/>
          </w:tcPr>
          <w:p w14:paraId="6C2EFAC7" w14:textId="77777777" w:rsidR="005909E1" w:rsidRPr="002D5EFF" w:rsidRDefault="005909E1" w:rsidP="00F361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5EF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Ako ne želite da Vaši osobni podaci (ime i prezime) budu javno objavljeni, molimo da to jasno istaknete pri slanju obrasca.</w:t>
            </w:r>
          </w:p>
        </w:tc>
      </w:tr>
    </w:tbl>
    <w:p w14:paraId="02837336" w14:textId="172FAD37" w:rsidR="0099041E" w:rsidRDefault="0099041E" w:rsidP="00DB4CA1">
      <w:pPr>
        <w:tabs>
          <w:tab w:val="left" w:pos="1384"/>
        </w:tabs>
        <w:ind w:right="141"/>
      </w:pPr>
    </w:p>
    <w:sectPr w:rsidR="0099041E" w:rsidSect="00DB4CA1">
      <w:pgSz w:w="11906" w:h="16838"/>
      <w:pgMar w:top="1247" w:right="0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0E2E1" w14:textId="77777777" w:rsidR="00564762" w:rsidRDefault="00564762" w:rsidP="00D23710">
      <w:pPr>
        <w:spacing w:after="0" w:line="240" w:lineRule="auto"/>
      </w:pPr>
      <w:r>
        <w:separator/>
      </w:r>
    </w:p>
  </w:endnote>
  <w:endnote w:type="continuationSeparator" w:id="0">
    <w:p w14:paraId="3C7B1C33" w14:textId="77777777" w:rsidR="00564762" w:rsidRDefault="00564762" w:rsidP="00D23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36B2C" w14:textId="77777777" w:rsidR="00564762" w:rsidRDefault="00564762" w:rsidP="00D23710">
      <w:pPr>
        <w:spacing w:after="0" w:line="240" w:lineRule="auto"/>
      </w:pPr>
      <w:r>
        <w:separator/>
      </w:r>
    </w:p>
  </w:footnote>
  <w:footnote w:type="continuationSeparator" w:id="0">
    <w:p w14:paraId="162E9937" w14:textId="77777777" w:rsidR="00564762" w:rsidRDefault="00564762" w:rsidP="00D237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475"/>
    <w:rsid w:val="000359AA"/>
    <w:rsid w:val="000464B2"/>
    <w:rsid w:val="000870CD"/>
    <w:rsid w:val="00212656"/>
    <w:rsid w:val="00221275"/>
    <w:rsid w:val="002D5EFF"/>
    <w:rsid w:val="002F6A0B"/>
    <w:rsid w:val="00314FA0"/>
    <w:rsid w:val="00517475"/>
    <w:rsid w:val="00564762"/>
    <w:rsid w:val="005909E1"/>
    <w:rsid w:val="006A6C1A"/>
    <w:rsid w:val="0075586B"/>
    <w:rsid w:val="0089228C"/>
    <w:rsid w:val="00937C75"/>
    <w:rsid w:val="0099041E"/>
    <w:rsid w:val="009C457A"/>
    <w:rsid w:val="00AD1E16"/>
    <w:rsid w:val="00B33B00"/>
    <w:rsid w:val="00C73A6E"/>
    <w:rsid w:val="00CE01B5"/>
    <w:rsid w:val="00CF0D64"/>
    <w:rsid w:val="00D23710"/>
    <w:rsid w:val="00DA2A65"/>
    <w:rsid w:val="00DB4CA1"/>
    <w:rsid w:val="00DD47E9"/>
    <w:rsid w:val="00FC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FE3B7"/>
  <w15:chartTrackingRefBased/>
  <w15:docId w15:val="{A9E46D09-43CA-4C92-A3E5-2C44A76D0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174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174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174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174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174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174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174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174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174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174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174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174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1747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1747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1747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1747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1747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1747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174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174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174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174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174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1747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1747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1747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174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1747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17475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517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Hiperveza">
    <w:name w:val="Hyperlink"/>
    <w:basedOn w:val="Zadanifontodlomka"/>
    <w:uiPriority w:val="99"/>
    <w:unhideWhenUsed/>
    <w:rsid w:val="00937C75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937C75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D2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23710"/>
  </w:style>
  <w:style w:type="paragraph" w:styleId="Podnoje">
    <w:name w:val="footer"/>
    <w:basedOn w:val="Normal"/>
    <w:link w:val="PodnojeChar"/>
    <w:uiPriority w:val="99"/>
    <w:unhideWhenUsed/>
    <w:rsid w:val="00D2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23710"/>
  </w:style>
  <w:style w:type="table" w:styleId="Svijetlatablicareetke1-isticanje5">
    <w:name w:val="Grid Table 1 Light Accent 5"/>
    <w:basedOn w:val="Obinatablica"/>
    <w:uiPriority w:val="46"/>
    <w:rsid w:val="002D5EFF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reetkatablice">
    <w:name w:val="Grid Table Light"/>
    <w:basedOn w:val="Obinatablica"/>
    <w:uiPriority w:val="40"/>
    <w:rsid w:val="00CF0D6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visoko.hr/pretraga%20dokumenata?f%5B0%5D=odaberite_kategoriju_dokumenta%3A1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skola@os-visoko.skole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skola@os-visoko.skole.hr%20%2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Horvat</dc:creator>
  <cp:keywords/>
  <dc:description/>
  <cp:lastModifiedBy>Nada Horvat</cp:lastModifiedBy>
  <cp:revision>16</cp:revision>
  <cp:lastPrinted>2026-07-21T09:58:00Z</cp:lastPrinted>
  <dcterms:created xsi:type="dcterms:W3CDTF">2026-07-21T07:58:00Z</dcterms:created>
  <dcterms:modified xsi:type="dcterms:W3CDTF">2026-07-23T07:01:00Z</dcterms:modified>
</cp:coreProperties>
</file>